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7F4" w:rsidRPr="007D214A" w:rsidRDefault="00D567F4" w:rsidP="007D214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D214A">
        <w:rPr>
          <w:rFonts w:ascii="Times New Roman" w:hAnsi="Times New Roman" w:cs="Times New Roman"/>
          <w:sz w:val="28"/>
          <w:szCs w:val="28"/>
        </w:rPr>
        <w:t>ИНФОРМАЦИЯ</w:t>
      </w:r>
    </w:p>
    <w:p w:rsidR="00D567F4" w:rsidRPr="007D214A" w:rsidRDefault="00D567F4" w:rsidP="007D214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D214A">
        <w:rPr>
          <w:rFonts w:ascii="Times New Roman" w:hAnsi="Times New Roman" w:cs="Times New Roman"/>
          <w:sz w:val="28"/>
          <w:szCs w:val="28"/>
        </w:rPr>
        <w:t>для собственников помещений в многоквартирном доме №</w:t>
      </w:r>
      <w:r w:rsidR="00017282" w:rsidRPr="007D214A">
        <w:rPr>
          <w:rFonts w:ascii="Times New Roman" w:hAnsi="Times New Roman" w:cs="Times New Roman"/>
          <w:sz w:val="28"/>
          <w:szCs w:val="28"/>
        </w:rPr>
        <w:t xml:space="preserve"> 7</w:t>
      </w:r>
      <w:r w:rsidRPr="007D214A">
        <w:rPr>
          <w:rFonts w:ascii="Times New Roman" w:hAnsi="Times New Roman" w:cs="Times New Roman"/>
          <w:sz w:val="28"/>
          <w:szCs w:val="28"/>
        </w:rPr>
        <w:t xml:space="preserve"> по ул.</w:t>
      </w:r>
      <w:r w:rsidR="00EA5E18" w:rsidRPr="007D214A">
        <w:rPr>
          <w:rFonts w:ascii="Times New Roman" w:hAnsi="Times New Roman" w:cs="Times New Roman"/>
          <w:sz w:val="28"/>
          <w:szCs w:val="28"/>
        </w:rPr>
        <w:t xml:space="preserve"> </w:t>
      </w:r>
      <w:r w:rsidR="00017282" w:rsidRPr="007D214A">
        <w:rPr>
          <w:rFonts w:ascii="Times New Roman" w:hAnsi="Times New Roman" w:cs="Times New Roman"/>
          <w:sz w:val="28"/>
          <w:szCs w:val="28"/>
        </w:rPr>
        <w:t>Барнаульская</w:t>
      </w:r>
      <w:r w:rsidRPr="007D214A">
        <w:rPr>
          <w:rFonts w:ascii="Times New Roman" w:hAnsi="Times New Roman" w:cs="Times New Roman"/>
          <w:sz w:val="28"/>
          <w:szCs w:val="28"/>
        </w:rPr>
        <w:t xml:space="preserve"> города Перми</w:t>
      </w:r>
    </w:p>
    <w:p w:rsidR="00D567F4" w:rsidRPr="007D214A" w:rsidRDefault="00D567F4" w:rsidP="007D21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567F4" w:rsidRPr="007D214A" w:rsidRDefault="00D567F4" w:rsidP="007D214A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14A">
        <w:rPr>
          <w:rFonts w:ascii="Times New Roman" w:hAnsi="Times New Roman" w:cs="Times New Roman"/>
          <w:color w:val="000000" w:themeColor="text1"/>
          <w:sz w:val="28"/>
          <w:szCs w:val="28"/>
        </w:rPr>
        <w:t>Уведомляем о принятии лицензирующим органом решения об исключении сведений о многоквартирном доме</w:t>
      </w:r>
      <w:r w:rsidR="00451479" w:rsidRPr="007D21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 </w:t>
      </w:r>
      <w:r w:rsidR="00017282" w:rsidRPr="007D21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ул.Барнаульская,7 </w:t>
      </w:r>
      <w:r w:rsidR="00451479" w:rsidRPr="007D214A">
        <w:rPr>
          <w:rFonts w:ascii="Times New Roman" w:hAnsi="Times New Roman" w:cs="Times New Roman"/>
          <w:color w:val="000000" w:themeColor="text1"/>
          <w:sz w:val="28"/>
          <w:szCs w:val="28"/>
        </w:rPr>
        <w:t>города Перми</w:t>
      </w:r>
      <w:r w:rsidRPr="007D21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деятельность </w:t>
      </w:r>
      <w:r w:rsidR="00EA5E18" w:rsidRPr="007D214A">
        <w:rPr>
          <w:rFonts w:ascii="Times New Roman" w:hAnsi="Times New Roman" w:cs="Times New Roman"/>
          <w:color w:val="000000" w:themeColor="text1"/>
          <w:sz w:val="28"/>
          <w:szCs w:val="28"/>
        </w:rPr>
        <w:t>по управлению,</w:t>
      </w:r>
      <w:r w:rsidRPr="007D21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которым осуществляет лицензиат, из реестра лицензий субъекта Российской Федерации:</w:t>
      </w:r>
    </w:p>
    <w:p w:rsidR="00451479" w:rsidRPr="007D214A" w:rsidRDefault="00451479" w:rsidP="007D214A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67F4" w:rsidRPr="007D214A" w:rsidRDefault="00D567F4" w:rsidP="007D214A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1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наименование лицензирующего органа, принявшего решение об исключении сведений о многоквартирном доме из реестра лицензий субъекта Российской Федерации: </w:t>
      </w:r>
    </w:p>
    <w:p w:rsidR="00D567F4" w:rsidRPr="007D214A" w:rsidRDefault="00D567F4" w:rsidP="007D214A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14A">
        <w:rPr>
          <w:rFonts w:ascii="Times New Roman" w:hAnsi="Times New Roman" w:cs="Times New Roman"/>
          <w:color w:val="000000" w:themeColor="text1"/>
          <w:sz w:val="28"/>
          <w:szCs w:val="28"/>
        </w:rPr>
        <w:t>Инспекция государственного жилищного надзора Пермского края;</w:t>
      </w:r>
    </w:p>
    <w:p w:rsidR="00D567F4" w:rsidRPr="007D214A" w:rsidRDefault="00D567F4" w:rsidP="007D214A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1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наименование лицензиата: </w:t>
      </w:r>
      <w:bookmarkStart w:id="0" w:name="_GoBack"/>
      <w:bookmarkEnd w:id="0"/>
    </w:p>
    <w:p w:rsidR="00D567F4" w:rsidRPr="007D214A" w:rsidRDefault="00017282" w:rsidP="007D214A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14A">
        <w:rPr>
          <w:rFonts w:ascii="Times New Roman" w:hAnsi="Times New Roman" w:cs="Times New Roman"/>
          <w:color w:val="000000" w:themeColor="text1"/>
          <w:sz w:val="28"/>
          <w:szCs w:val="28"/>
        </w:rPr>
        <w:t>ООО Управляющая компания «Ремонтно-коммунальный сервис»</w:t>
      </w:r>
      <w:r w:rsidR="00D567F4" w:rsidRPr="007D21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ИНН </w:t>
      </w:r>
      <w:r w:rsidR="007F7693" w:rsidRPr="007D214A">
        <w:rPr>
          <w:rFonts w:ascii="Times New Roman" w:hAnsi="Times New Roman" w:cs="Times New Roman"/>
          <w:color w:val="000000"/>
          <w:sz w:val="28"/>
          <w:szCs w:val="28"/>
        </w:rPr>
        <w:t>5904305020</w:t>
      </w:r>
      <w:r w:rsidR="00D567F4" w:rsidRPr="007D21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(лицензия на осуществление предпринимательской деятельности по управлению многоквартирными домами от</w:t>
      </w:r>
      <w:r w:rsidR="00FB6740" w:rsidRPr="007D214A">
        <w:rPr>
          <w:rFonts w:ascii="Times New Roman" w:hAnsi="Times New Roman" w:cs="Times New Roman"/>
          <w:sz w:val="28"/>
          <w:szCs w:val="28"/>
        </w:rPr>
        <w:t xml:space="preserve"> </w:t>
      </w:r>
      <w:r w:rsidR="00FB6740" w:rsidRPr="007D21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 октября 2015 г. </w:t>
      </w:r>
      <w:r w:rsidR="00D567F4" w:rsidRPr="007D214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FB6740" w:rsidRPr="007D214A">
        <w:rPr>
          <w:rFonts w:ascii="Times New Roman" w:hAnsi="Times New Roman" w:cs="Times New Roman"/>
          <w:color w:val="000000" w:themeColor="text1"/>
          <w:sz w:val="28"/>
          <w:szCs w:val="28"/>
        </w:rPr>
        <w:t>059-000393</w:t>
      </w:r>
      <w:r w:rsidR="00D567F4" w:rsidRPr="007D214A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451479" w:rsidRPr="007D214A" w:rsidRDefault="00D567F4" w:rsidP="007D214A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1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451479" w:rsidRPr="007D214A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решения (</w:t>
      </w:r>
      <w:r w:rsidR="00FB6740" w:rsidRPr="007D214A">
        <w:rPr>
          <w:rFonts w:ascii="Times New Roman" w:hAnsi="Times New Roman" w:cs="Times New Roman"/>
          <w:color w:val="000000" w:themeColor="text1"/>
          <w:sz w:val="28"/>
          <w:szCs w:val="28"/>
        </w:rPr>
        <w:t>от 5 апреля 2021 г.№2021-03-124</w:t>
      </w:r>
      <w:r w:rsidR="00451479" w:rsidRPr="007D214A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D567F4" w:rsidRPr="007D214A" w:rsidRDefault="00D567F4" w:rsidP="007D214A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1479" w:rsidRPr="007D214A" w:rsidRDefault="00451479" w:rsidP="007D214A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14A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п. 2 ст. 161 Жилищн</w:t>
      </w:r>
      <w:r w:rsidR="00730E2C" w:rsidRPr="007D21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кодекса РФ </w:t>
      </w:r>
      <w:r w:rsidRPr="007D214A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собственники помещений в многоквартирном доме обязаны выбрать один из способов управления многоквартирным домом:</w:t>
      </w:r>
    </w:p>
    <w:p w:rsidR="00451479" w:rsidRPr="007D214A" w:rsidRDefault="00451479" w:rsidP="007D214A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1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непосредственное управление собственниками помещений в многоквартирном доме, количество квартир в котором составляет не более чем </w:t>
      </w:r>
      <w:r w:rsidR="00730E2C" w:rsidRPr="007D214A">
        <w:rPr>
          <w:rFonts w:ascii="Times New Roman" w:hAnsi="Times New Roman" w:cs="Times New Roman"/>
          <w:color w:val="000000" w:themeColor="text1"/>
          <w:sz w:val="28"/>
          <w:szCs w:val="28"/>
        </w:rPr>
        <w:t>тридцать</w:t>
      </w:r>
      <w:r w:rsidRPr="007D214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51479" w:rsidRPr="007D214A" w:rsidRDefault="00451479" w:rsidP="007D214A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14A">
        <w:rPr>
          <w:rFonts w:ascii="Times New Roman" w:hAnsi="Times New Roman" w:cs="Times New Roman"/>
          <w:color w:val="000000" w:themeColor="text1"/>
          <w:sz w:val="28"/>
          <w:szCs w:val="28"/>
        </w:rPr>
        <w:t>2) управление товариществом собственников жилья либо жилищным кооперативом или иным специализированным потребительским кооперативом;</w:t>
      </w:r>
    </w:p>
    <w:p w:rsidR="00451479" w:rsidRPr="007D214A" w:rsidRDefault="00451479" w:rsidP="007D214A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14A">
        <w:rPr>
          <w:rFonts w:ascii="Times New Roman" w:hAnsi="Times New Roman" w:cs="Times New Roman"/>
          <w:color w:val="000000" w:themeColor="text1"/>
          <w:sz w:val="28"/>
          <w:szCs w:val="28"/>
        </w:rPr>
        <w:t>3) управление управляющей организацией.</w:t>
      </w:r>
    </w:p>
    <w:p w:rsidR="005D60BF" w:rsidRPr="007D214A" w:rsidRDefault="005D60BF" w:rsidP="007D214A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60BF" w:rsidRPr="007D214A" w:rsidRDefault="005D60BF" w:rsidP="007D214A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1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отсутствия принятия и реализации решения общего собрания собственников помещений многоквартирного дома в срок до </w:t>
      </w:r>
      <w:r w:rsidR="00FB6740" w:rsidRPr="007D214A">
        <w:rPr>
          <w:rFonts w:ascii="Times New Roman" w:hAnsi="Times New Roman" w:cs="Times New Roman"/>
          <w:color w:val="000000" w:themeColor="text1"/>
          <w:sz w:val="28"/>
          <w:szCs w:val="28"/>
        </w:rPr>
        <w:t>20.04.2021</w:t>
      </w:r>
      <w:r w:rsidRPr="007D21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многоквартирный дом будет включен в перечень объектов открытого конкурса по отбору управляющей организации </w:t>
      </w:r>
      <w:r w:rsidR="001E0112" w:rsidRPr="007D214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21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(ч.4 ст. 200 </w:t>
      </w:r>
      <w:r w:rsidR="001E0112" w:rsidRPr="007D214A">
        <w:rPr>
          <w:rFonts w:ascii="Times New Roman" w:hAnsi="Times New Roman" w:cs="Times New Roman"/>
          <w:color w:val="000000" w:themeColor="text1"/>
          <w:sz w:val="28"/>
          <w:szCs w:val="28"/>
        </w:rPr>
        <w:t>Жилищного кодекса</w:t>
      </w:r>
      <w:r w:rsidRPr="007D21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РФ).</w:t>
      </w:r>
    </w:p>
    <w:p w:rsidR="005D60BF" w:rsidRPr="007D214A" w:rsidRDefault="005D60BF" w:rsidP="007D214A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1479" w:rsidRPr="007D214A" w:rsidRDefault="00451479" w:rsidP="007D21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21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оказанием методологической и информационной поддержки </w:t>
      </w:r>
      <w:r w:rsidR="00D20688" w:rsidRPr="007D214A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Pr="007D21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 общего собрания собственников помещений в многоквартирном доме </w:t>
      </w:r>
      <w:r w:rsidRPr="007D214A">
        <w:rPr>
          <w:rFonts w:ascii="Times New Roman" w:hAnsi="Times New Roman" w:cs="Times New Roman"/>
          <w:sz w:val="28"/>
          <w:szCs w:val="28"/>
        </w:rPr>
        <w:t>собственники могут обратиться в отделы ЖКХ и ЖО территориальных органов администрации города Перми по месту нахождения многоквартирного дома по следующим контактным номерам телефонов:</w:t>
      </w:r>
    </w:p>
    <w:p w:rsidR="00451479" w:rsidRPr="007D214A" w:rsidRDefault="00451479" w:rsidP="007D21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634"/>
        <w:gridCol w:w="3117"/>
      </w:tblGrid>
      <w:tr w:rsidR="00451479" w:rsidRPr="007D214A" w:rsidTr="009C1845">
        <w:tc>
          <w:tcPr>
            <w:tcW w:w="594" w:type="dxa"/>
          </w:tcPr>
          <w:p w:rsidR="00451479" w:rsidRPr="007D214A" w:rsidRDefault="00451479" w:rsidP="007D21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14A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7D21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7D21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786" w:type="dxa"/>
          </w:tcPr>
          <w:p w:rsidR="00451479" w:rsidRPr="007D214A" w:rsidRDefault="00451479" w:rsidP="007D21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14A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администрации города Перми</w:t>
            </w:r>
          </w:p>
        </w:tc>
        <w:tc>
          <w:tcPr>
            <w:tcW w:w="3191" w:type="dxa"/>
          </w:tcPr>
          <w:p w:rsidR="00451479" w:rsidRPr="007D214A" w:rsidRDefault="00451479" w:rsidP="007D21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14A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 отдела ЖКХ и ЖО</w:t>
            </w:r>
          </w:p>
        </w:tc>
      </w:tr>
      <w:tr w:rsidR="00451479" w:rsidRPr="007D214A" w:rsidTr="009C1845">
        <w:tc>
          <w:tcPr>
            <w:tcW w:w="594" w:type="dxa"/>
          </w:tcPr>
          <w:p w:rsidR="00451479" w:rsidRPr="007D214A" w:rsidRDefault="00451479" w:rsidP="007D21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1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786" w:type="dxa"/>
          </w:tcPr>
          <w:p w:rsidR="00451479" w:rsidRPr="007D214A" w:rsidRDefault="00451479" w:rsidP="007D21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14A">
              <w:rPr>
                <w:rFonts w:ascii="Times New Roman" w:hAnsi="Times New Roman" w:cs="Times New Roman"/>
                <w:sz w:val="28"/>
                <w:szCs w:val="28"/>
              </w:rPr>
              <w:t>Дзержинский район</w:t>
            </w:r>
          </w:p>
        </w:tc>
        <w:tc>
          <w:tcPr>
            <w:tcW w:w="3191" w:type="dxa"/>
          </w:tcPr>
          <w:p w:rsidR="00451479" w:rsidRPr="007D214A" w:rsidRDefault="00451479" w:rsidP="007D21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14A">
              <w:rPr>
                <w:rFonts w:ascii="Times New Roman" w:hAnsi="Times New Roman" w:cs="Times New Roman"/>
                <w:sz w:val="28"/>
                <w:szCs w:val="28"/>
              </w:rPr>
              <w:t>246 - 55 - 42</w:t>
            </w:r>
          </w:p>
        </w:tc>
      </w:tr>
      <w:tr w:rsidR="00451479" w:rsidRPr="007D214A" w:rsidTr="009C1845">
        <w:tc>
          <w:tcPr>
            <w:tcW w:w="594" w:type="dxa"/>
          </w:tcPr>
          <w:p w:rsidR="00451479" w:rsidRPr="007D214A" w:rsidRDefault="00451479" w:rsidP="007D21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1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6" w:type="dxa"/>
          </w:tcPr>
          <w:p w:rsidR="00451479" w:rsidRPr="007D214A" w:rsidRDefault="00451479" w:rsidP="007D21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14A">
              <w:rPr>
                <w:rFonts w:ascii="Times New Roman" w:hAnsi="Times New Roman" w:cs="Times New Roman"/>
                <w:sz w:val="28"/>
                <w:szCs w:val="28"/>
              </w:rPr>
              <w:t xml:space="preserve">Индустриальный район </w:t>
            </w:r>
          </w:p>
        </w:tc>
        <w:tc>
          <w:tcPr>
            <w:tcW w:w="3191" w:type="dxa"/>
          </w:tcPr>
          <w:p w:rsidR="00451479" w:rsidRPr="007D214A" w:rsidRDefault="00451479" w:rsidP="007D21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14A">
              <w:rPr>
                <w:rFonts w:ascii="Times New Roman" w:hAnsi="Times New Roman" w:cs="Times New Roman"/>
                <w:sz w:val="28"/>
                <w:szCs w:val="28"/>
              </w:rPr>
              <w:t>227 - 91 - 90</w:t>
            </w:r>
          </w:p>
        </w:tc>
      </w:tr>
      <w:tr w:rsidR="00451479" w:rsidRPr="007D214A" w:rsidTr="009C1845">
        <w:tc>
          <w:tcPr>
            <w:tcW w:w="594" w:type="dxa"/>
          </w:tcPr>
          <w:p w:rsidR="00451479" w:rsidRPr="007D214A" w:rsidRDefault="00451479" w:rsidP="007D21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1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6" w:type="dxa"/>
          </w:tcPr>
          <w:p w:rsidR="00451479" w:rsidRPr="007D214A" w:rsidRDefault="00451479" w:rsidP="007D21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14A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район </w:t>
            </w:r>
          </w:p>
        </w:tc>
        <w:tc>
          <w:tcPr>
            <w:tcW w:w="3191" w:type="dxa"/>
          </w:tcPr>
          <w:p w:rsidR="00451479" w:rsidRPr="007D214A" w:rsidRDefault="00451479" w:rsidP="007D21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14A">
              <w:rPr>
                <w:rFonts w:ascii="Times New Roman" w:hAnsi="Times New Roman" w:cs="Times New Roman"/>
                <w:sz w:val="28"/>
                <w:szCs w:val="28"/>
              </w:rPr>
              <w:t>283 - 28 - 50</w:t>
            </w:r>
          </w:p>
        </w:tc>
      </w:tr>
      <w:tr w:rsidR="00451479" w:rsidRPr="007D214A" w:rsidTr="009C1845">
        <w:tc>
          <w:tcPr>
            <w:tcW w:w="594" w:type="dxa"/>
          </w:tcPr>
          <w:p w:rsidR="00451479" w:rsidRPr="007D214A" w:rsidRDefault="00451479" w:rsidP="007D21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1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6" w:type="dxa"/>
          </w:tcPr>
          <w:p w:rsidR="00451479" w:rsidRPr="007D214A" w:rsidRDefault="00451479" w:rsidP="007D21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14A">
              <w:rPr>
                <w:rFonts w:ascii="Times New Roman" w:hAnsi="Times New Roman" w:cs="Times New Roman"/>
                <w:sz w:val="28"/>
                <w:szCs w:val="28"/>
              </w:rPr>
              <w:t xml:space="preserve">Ленинский район </w:t>
            </w:r>
          </w:p>
        </w:tc>
        <w:tc>
          <w:tcPr>
            <w:tcW w:w="3191" w:type="dxa"/>
          </w:tcPr>
          <w:p w:rsidR="00451479" w:rsidRPr="007D214A" w:rsidRDefault="00451479" w:rsidP="007D21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14A">
              <w:rPr>
                <w:rFonts w:ascii="Times New Roman" w:hAnsi="Times New Roman" w:cs="Times New Roman"/>
                <w:sz w:val="28"/>
                <w:szCs w:val="28"/>
              </w:rPr>
              <w:t>212 - 13 -63</w:t>
            </w:r>
          </w:p>
        </w:tc>
      </w:tr>
      <w:tr w:rsidR="00451479" w:rsidRPr="007D214A" w:rsidTr="009C1845">
        <w:tc>
          <w:tcPr>
            <w:tcW w:w="594" w:type="dxa"/>
          </w:tcPr>
          <w:p w:rsidR="00451479" w:rsidRPr="007D214A" w:rsidRDefault="00451479" w:rsidP="007D21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1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6" w:type="dxa"/>
          </w:tcPr>
          <w:p w:rsidR="00451479" w:rsidRPr="007D214A" w:rsidRDefault="00451479" w:rsidP="007D21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14A">
              <w:rPr>
                <w:rFonts w:ascii="Times New Roman" w:hAnsi="Times New Roman" w:cs="Times New Roman"/>
                <w:sz w:val="28"/>
                <w:szCs w:val="28"/>
              </w:rPr>
              <w:t xml:space="preserve">Мотовилихинский район </w:t>
            </w:r>
          </w:p>
        </w:tc>
        <w:tc>
          <w:tcPr>
            <w:tcW w:w="3191" w:type="dxa"/>
          </w:tcPr>
          <w:p w:rsidR="00451479" w:rsidRPr="007D214A" w:rsidRDefault="00451479" w:rsidP="007D21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14A">
              <w:rPr>
                <w:rFonts w:ascii="Times New Roman" w:hAnsi="Times New Roman" w:cs="Times New Roman"/>
                <w:sz w:val="28"/>
                <w:szCs w:val="28"/>
              </w:rPr>
              <w:t>260 - 45 -67</w:t>
            </w:r>
          </w:p>
        </w:tc>
      </w:tr>
      <w:tr w:rsidR="00451479" w:rsidRPr="007D214A" w:rsidTr="009C1845">
        <w:tc>
          <w:tcPr>
            <w:tcW w:w="594" w:type="dxa"/>
          </w:tcPr>
          <w:p w:rsidR="00451479" w:rsidRPr="007D214A" w:rsidRDefault="00451479" w:rsidP="007D21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1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6" w:type="dxa"/>
          </w:tcPr>
          <w:p w:rsidR="00451479" w:rsidRPr="007D214A" w:rsidRDefault="00451479" w:rsidP="007D21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14A">
              <w:rPr>
                <w:rFonts w:ascii="Times New Roman" w:hAnsi="Times New Roman" w:cs="Times New Roman"/>
                <w:sz w:val="28"/>
                <w:szCs w:val="28"/>
              </w:rPr>
              <w:t xml:space="preserve">Орджоникидзевский район </w:t>
            </w:r>
          </w:p>
        </w:tc>
        <w:tc>
          <w:tcPr>
            <w:tcW w:w="3191" w:type="dxa"/>
          </w:tcPr>
          <w:p w:rsidR="00451479" w:rsidRPr="007D214A" w:rsidRDefault="00451479" w:rsidP="007D21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14A">
              <w:rPr>
                <w:rFonts w:ascii="Times New Roman" w:hAnsi="Times New Roman" w:cs="Times New Roman"/>
                <w:sz w:val="28"/>
                <w:szCs w:val="28"/>
              </w:rPr>
              <w:t>263 - 47 - 26</w:t>
            </w:r>
          </w:p>
        </w:tc>
      </w:tr>
      <w:tr w:rsidR="00451479" w:rsidRPr="007D214A" w:rsidTr="009C1845">
        <w:tc>
          <w:tcPr>
            <w:tcW w:w="594" w:type="dxa"/>
          </w:tcPr>
          <w:p w:rsidR="00451479" w:rsidRPr="007D214A" w:rsidRDefault="00451479" w:rsidP="007D21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1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6" w:type="dxa"/>
          </w:tcPr>
          <w:p w:rsidR="00451479" w:rsidRPr="007D214A" w:rsidRDefault="00451479" w:rsidP="007D21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14A">
              <w:rPr>
                <w:rFonts w:ascii="Times New Roman" w:hAnsi="Times New Roman" w:cs="Times New Roman"/>
                <w:sz w:val="28"/>
                <w:szCs w:val="28"/>
              </w:rPr>
              <w:t>Свердловский район</w:t>
            </w:r>
          </w:p>
        </w:tc>
        <w:tc>
          <w:tcPr>
            <w:tcW w:w="3191" w:type="dxa"/>
          </w:tcPr>
          <w:p w:rsidR="00451479" w:rsidRPr="007D214A" w:rsidRDefault="00451479" w:rsidP="007D21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14A">
              <w:rPr>
                <w:rFonts w:ascii="Times New Roman" w:hAnsi="Times New Roman" w:cs="Times New Roman"/>
                <w:sz w:val="28"/>
                <w:szCs w:val="28"/>
              </w:rPr>
              <w:t>244 - 40 -13</w:t>
            </w:r>
          </w:p>
        </w:tc>
      </w:tr>
      <w:tr w:rsidR="00451479" w:rsidRPr="007D214A" w:rsidTr="009C1845">
        <w:tc>
          <w:tcPr>
            <w:tcW w:w="594" w:type="dxa"/>
          </w:tcPr>
          <w:p w:rsidR="00451479" w:rsidRPr="007D214A" w:rsidRDefault="00451479" w:rsidP="007D21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1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6" w:type="dxa"/>
          </w:tcPr>
          <w:p w:rsidR="00451479" w:rsidRPr="007D214A" w:rsidRDefault="00451479" w:rsidP="007D21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14A">
              <w:rPr>
                <w:rFonts w:ascii="Times New Roman" w:hAnsi="Times New Roman" w:cs="Times New Roman"/>
                <w:sz w:val="28"/>
                <w:szCs w:val="28"/>
              </w:rPr>
              <w:t>Поселок Новые Ляды</w:t>
            </w:r>
          </w:p>
        </w:tc>
        <w:tc>
          <w:tcPr>
            <w:tcW w:w="3191" w:type="dxa"/>
          </w:tcPr>
          <w:p w:rsidR="00451479" w:rsidRPr="007D214A" w:rsidRDefault="00451479" w:rsidP="007D21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14A">
              <w:rPr>
                <w:rFonts w:ascii="Times New Roman" w:hAnsi="Times New Roman" w:cs="Times New Roman"/>
                <w:sz w:val="28"/>
                <w:szCs w:val="28"/>
              </w:rPr>
              <w:t>295 - 85 -82</w:t>
            </w:r>
          </w:p>
        </w:tc>
      </w:tr>
    </w:tbl>
    <w:p w:rsidR="00451479" w:rsidRPr="007D214A" w:rsidRDefault="00451479" w:rsidP="007D21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51479" w:rsidRPr="007D214A" w:rsidRDefault="00451479" w:rsidP="007D21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214A">
        <w:rPr>
          <w:rFonts w:ascii="Times New Roman" w:hAnsi="Times New Roman" w:cs="Times New Roman"/>
          <w:sz w:val="28"/>
          <w:szCs w:val="28"/>
        </w:rPr>
        <w:t xml:space="preserve">Лицензирующий орган </w:t>
      </w:r>
    </w:p>
    <w:p w:rsidR="00451479" w:rsidRPr="007D214A" w:rsidRDefault="00451479" w:rsidP="007D21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214A">
        <w:rPr>
          <w:rFonts w:ascii="Times New Roman" w:hAnsi="Times New Roman" w:cs="Times New Roman"/>
          <w:sz w:val="28"/>
          <w:szCs w:val="28"/>
        </w:rPr>
        <w:t>Инспекция государственного жилищного надзора Пермского края</w:t>
      </w:r>
    </w:p>
    <w:p w:rsidR="00451479" w:rsidRPr="007D214A" w:rsidRDefault="00451479" w:rsidP="007D21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214A">
        <w:rPr>
          <w:rFonts w:ascii="Times New Roman" w:hAnsi="Times New Roman" w:cs="Times New Roman"/>
          <w:sz w:val="28"/>
          <w:szCs w:val="28"/>
        </w:rPr>
        <w:t xml:space="preserve">614000, г. Пермь, ул. </w:t>
      </w:r>
      <w:r w:rsidR="001E0112" w:rsidRPr="007D214A">
        <w:rPr>
          <w:rFonts w:ascii="Times New Roman" w:hAnsi="Times New Roman" w:cs="Times New Roman"/>
          <w:sz w:val="28"/>
          <w:szCs w:val="28"/>
        </w:rPr>
        <w:t>Клары Цеткин</w:t>
      </w:r>
      <w:r w:rsidR="00792E58" w:rsidRPr="007D214A">
        <w:rPr>
          <w:rFonts w:ascii="Times New Roman" w:hAnsi="Times New Roman" w:cs="Times New Roman"/>
          <w:sz w:val="28"/>
          <w:szCs w:val="28"/>
        </w:rPr>
        <w:t>,</w:t>
      </w:r>
      <w:r w:rsidR="001E0112" w:rsidRPr="007D214A">
        <w:rPr>
          <w:rFonts w:ascii="Times New Roman" w:hAnsi="Times New Roman" w:cs="Times New Roman"/>
          <w:sz w:val="28"/>
          <w:szCs w:val="28"/>
        </w:rPr>
        <w:t>10а</w:t>
      </w:r>
      <w:r w:rsidRPr="007D214A">
        <w:rPr>
          <w:rFonts w:ascii="Times New Roman" w:hAnsi="Times New Roman" w:cs="Times New Roman"/>
          <w:sz w:val="28"/>
          <w:szCs w:val="28"/>
        </w:rPr>
        <w:t xml:space="preserve"> телефон 8 (342) </w:t>
      </w:r>
      <w:r w:rsidR="001E0112" w:rsidRPr="007D214A">
        <w:rPr>
          <w:rFonts w:ascii="Times New Roman" w:hAnsi="Times New Roman" w:cs="Times New Roman"/>
          <w:sz w:val="28"/>
          <w:szCs w:val="28"/>
        </w:rPr>
        <w:t>241-09-02</w:t>
      </w:r>
    </w:p>
    <w:p w:rsidR="00451479" w:rsidRDefault="00451479" w:rsidP="00451479"/>
    <w:p w:rsidR="00D11B81" w:rsidRDefault="00D11B81" w:rsidP="00451479">
      <w:pPr>
        <w:spacing w:after="0" w:line="240" w:lineRule="auto"/>
        <w:ind w:right="-1" w:firstLine="709"/>
        <w:jc w:val="both"/>
      </w:pPr>
    </w:p>
    <w:sectPr w:rsidR="00D11B81" w:rsidSect="005B3E1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0E"/>
    <w:rsid w:val="00017282"/>
    <w:rsid w:val="000B1F3F"/>
    <w:rsid w:val="001E0112"/>
    <w:rsid w:val="00451479"/>
    <w:rsid w:val="00516E67"/>
    <w:rsid w:val="005D60BF"/>
    <w:rsid w:val="005F4D11"/>
    <w:rsid w:val="00730E2C"/>
    <w:rsid w:val="00792E58"/>
    <w:rsid w:val="007D214A"/>
    <w:rsid w:val="007F7693"/>
    <w:rsid w:val="00976B5A"/>
    <w:rsid w:val="00A62DA0"/>
    <w:rsid w:val="00D11B81"/>
    <w:rsid w:val="00D20688"/>
    <w:rsid w:val="00D567F4"/>
    <w:rsid w:val="00EA5E18"/>
    <w:rsid w:val="00F3310E"/>
    <w:rsid w:val="00FB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5B3A9"/>
  <w15:docId w15:val="{B0371651-22C7-4EBF-85F2-CABF7CC21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D21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Алла Сергеевна</dc:creator>
  <cp:lastModifiedBy>Людмила Владимировна Ядвиго</cp:lastModifiedBy>
  <cp:revision>4</cp:revision>
  <dcterms:created xsi:type="dcterms:W3CDTF">2021-04-06T12:27:00Z</dcterms:created>
  <dcterms:modified xsi:type="dcterms:W3CDTF">2021-04-07T05:06:00Z</dcterms:modified>
</cp:coreProperties>
</file>